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B7" w:rsidRDefault="00657BB7" w:rsidP="00657BB7">
      <w:pPr>
        <w:spacing w:before="225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339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99"/>
          <w:kern w:val="36"/>
          <w:sz w:val="28"/>
          <w:szCs w:val="28"/>
          <w:lang w:eastAsia="ru-RU"/>
        </w:rPr>
        <w:t>ПРОЕКТ</w:t>
      </w:r>
    </w:p>
    <w:p w:rsidR="00AE3F26" w:rsidRPr="006C63CF" w:rsidRDefault="00AE3F26" w:rsidP="006C63CF">
      <w:pPr>
        <w:spacing w:before="225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99"/>
          <w:kern w:val="36"/>
          <w:sz w:val="28"/>
          <w:szCs w:val="28"/>
          <w:lang w:eastAsia="ru-RU"/>
        </w:rPr>
      </w:pPr>
      <w:r w:rsidRPr="006C63CF">
        <w:rPr>
          <w:rFonts w:ascii="Times New Roman" w:eastAsia="Times New Roman" w:hAnsi="Times New Roman" w:cs="Times New Roman"/>
          <w:b/>
          <w:bCs/>
          <w:color w:val="003399"/>
          <w:kern w:val="36"/>
          <w:sz w:val="28"/>
          <w:szCs w:val="28"/>
          <w:lang w:eastAsia="ru-RU"/>
        </w:rPr>
        <w:t>АДМИНИСТРАТИВНЫЙ РЕГЛАМЕНТ ПРЕДОСТАВЛЕНИЯ МУНИЦИПАЛЬНОЙ УСЛУГИ "ПРИНЯТИЕ НА УЧЕТ ГРАЖДАН В КАЧЕСТВЕ НУЖДАЮЩИХСЯ В ЖИЛЫХ ПОМЕЩЕНИЯХ"</w:t>
      </w:r>
    </w:p>
    <w:p w:rsidR="00AE3F26" w:rsidRPr="006C63CF" w:rsidRDefault="00AE3F26" w:rsidP="006C63CF">
      <w:pPr>
        <w:spacing w:before="225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</w:pPr>
      <w:r w:rsidRPr="006C63CF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>1. Общие положения</w:t>
      </w:r>
    </w:p>
    <w:p w:rsidR="001566B9" w:rsidRDefault="00AE3F26" w:rsidP="006C63CF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Административный регламент предоставления муниципальной услуги "Принятие на учет граждан в качестве нуждающихся в жилых помещениях" (далее по тексту - Регламент) разработан в соответствии с Фе</w:t>
      </w:r>
      <w:bookmarkStart w:id="0" w:name="_GoBack"/>
      <w:bookmarkEnd w:id="0"/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деральным законом от 27.07.2010 N 210-ФЗ "Об организации предоставления государственных</w:t>
      </w:r>
      <w:r w:rsid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услуг".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Цель разработки настоящего Регламента: реализация права граждан на обращение в органы местного самоуправления и повышение качества рассмотрения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Юрьевецкого </w:t>
      </w:r>
      <w:r w:rsidR="003B1061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B1061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подразделениях.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 Настоящий Регламент устанавливает требования к предоставлению муниципальной услуги по принятию на учет граждан в качестве нуждающихся в жилых помещениях, определяет сроки и последовательность действий (административные процедуры) при рассмотрении обращений граждан.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1.4. Получателями муниципальной услуги (далее - Заявители) являются граждане Российской Федерации, постоянно проживающие на территории </w:t>
      </w:r>
      <w:r w:rsidR="003B1061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Юрьевецкого муниципального района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признанные нуждающимися по основаниям,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Заявителем признается гражданин, обратившийся в орган, предоставляющий муниципальную услугу, от своего имени или от своего имени и членов своей семьи, а равно гражданин, действующий в чужом интересе и осуществляющий в этом случае представительство членов своей семьи (других граждан) в порядке,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гражданским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1.5. Заявление о принятии на учет граждан в качестве нуждающихся в жилых помещениях должно подаваться лично Заявителем непосредственно в орган, предоставляющий муниципальную услугу</w:t>
      </w:r>
      <w:r w:rsidR="00F2090E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3F26" w:rsidRPr="006C63CF" w:rsidRDefault="00AE3F26" w:rsidP="006C63CF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личной явки гражданина, претендующего на принятие на учет в качестве нуждающихся в жилых помещениях,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доверенности,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выданной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представляемым.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Интересы недееспособных граждан при принятии на учет в качестве нуждающихся в жилых помещениях может представлять законный представитель - опекун на основании постановления о назначении опеки; интересы несовершеннолетних - законные представители (родители, усыновители,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опекуны,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опеки).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случае, если заявление о предоставлении муниципальной услуги подается Заявителем в электронном виде и, соответственно, поступает на электронный адрес Управления, результат оказания муниципальной услуги будет также получен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3F26" w:rsidRPr="006C63CF" w:rsidRDefault="00AE3F26" w:rsidP="001566B9">
      <w:pPr>
        <w:spacing w:before="225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</w:pPr>
      <w:r w:rsidRPr="006C63CF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>2. Стандарт предоставления муниципальной услуги</w:t>
      </w:r>
    </w:p>
    <w:p w:rsidR="00BE0981" w:rsidRPr="006C63CF" w:rsidRDefault="00AE3F26" w:rsidP="006C63CF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услуги, порядок исполнения которой определяется настоящим Регламентом: "Принятие на учет граждан в качестве нуждающихся в жилых помещениях" (далее по тексту - муниципальная услуга).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2.2. Наименование органа, предоставляющего муниципальную услугу: управление </w:t>
      </w:r>
      <w:r w:rsidR="005430D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ЖКХ администрации </w:t>
      </w:r>
      <w:proofErr w:type="spellStart"/>
      <w:r w:rsidR="005430D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Юьевецкого</w:t>
      </w:r>
      <w:proofErr w:type="spellEnd"/>
      <w:r w:rsidR="005430D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тексту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Управление).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Место нахождения и почтовый адрес Управления: 15</w:t>
      </w:r>
      <w:r w:rsidR="005430D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5453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</w:t>
      </w:r>
      <w:r w:rsidR="005430D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30D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Советская,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</w:t>
      </w:r>
      <w:r w:rsidR="005430D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37, телефоны: 8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(493</w:t>
      </w:r>
      <w:r w:rsidR="005430D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37)2-16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30D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94,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r w:rsidR="006B37EF" w:rsidRPr="006C6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yurevets@ivreg.ru.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 Результатом предоставления муниципальной услуги является: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выдача или направление Заявителю уведомления о принятии гражданина на учет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выдача или направление Заявителю уведомления об отказе в принятии гражданина на учет в качестве нуждающихся в жилых помещениях.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 предоставления муниципальной услуги оформляется в форме документа на бумажном носителе и предоставляется Заявителю в порядке, предусмотренном настоящим Регламентом, в соответствии с</w:t>
      </w:r>
      <w:r w:rsidR="006B37EF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действующим законодательством.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 Срок предоставления муниципальной услуги не должен превышать 30 рабочих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Условия и сроки выполнения отдельных административных процедур представлены в соответствующих разделах настоящего Регламента.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Решение о принятии на учет граждан в качестве нуждающихся или об отказе в принятии на учет граждан в качестве нуждающихся в жилых помещениях должно быть принято по результатам рассмотрения соответствующего заявления и иных представленных документов в срок не позднее чем через 30 рабочих дней со дня представления документов, обязанность по предоставлению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возложена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Заявителя. 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2.5. Правовые основания для предоставления муниципальной услуги: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Жилищный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закон от 27.07.2010 N 210-ФЗ "Об организации предоставления государственных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услуг";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закон от 06.04.2011 N 63-ФЗ "Об электронной подписи";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закон от 27.07.2006 N 152-ФЗ "О персональных данных";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Постановление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 Ивановской области от 17.05.2006 N 50-ОЗ "О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области";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2.6. Принятие на учет в качестве нуждающихся в жилых помещениях осуществляется по результатам рассмотрения представленных Заявителем заявления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прилагаемых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56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</w:t>
      </w:r>
      <w:r w:rsidR="00E3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Заявления о принятии на учет граждан, нуждающихся в жилых помещениях, составляются по образцу (приложение N 1 к настоящему Регламенту). Заявления могут быть заполнены от руки или машинным способом и составляются в единственном экземпляре-подлиннике и подписываются Заявителями.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2.6.1. Для получения решения о постановке на учет граждан в качестве нуждающихся в жилых помещениях Заявитель обращается в Управление </w:t>
      </w:r>
      <w:r w:rsidR="006B37EF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E3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E3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документы: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документы, подтверждающие состав семьи (свидетельство о рождении, свидетельство о заключении брака, решение об усыновлении (удочерении), судебное</w:t>
      </w:r>
      <w:r w:rsidR="00E3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E3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3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признании</w:t>
      </w:r>
      <w:r w:rsidR="00E3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членом</w:t>
      </w:r>
      <w:r w:rsidR="00E3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семьи);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документы, подтверждающие право быть признанным нуждающимся в жилом</w:t>
      </w:r>
      <w:r w:rsidR="00E3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помещении: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</w:t>
      </w:r>
      <w:r w:rsidR="00E3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  <w:r w:rsidR="00E3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3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зарегистрированных</w:t>
      </w:r>
      <w:r w:rsidR="00E30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гражданах;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документы, подтверждающие право пользования жилым помещением, занимаемым Заявителем и членами его семьи (договор, ордер, решение о предоставлении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помещения);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представляемая каждым дееспособным членом семьи Заявителя: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выписка из Единого государственного реестра недвижимости о правах Заявителя и членов его семьи на имевшиеся (имеющиеся) у них объекты недвижимости, выданная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либо подведомственным ему федеральным государственным бюджетным учреждением, наделенным соо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тветствующими полномочиями;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справка о наличии или отсутствии в собственности Заявителя и членов его семьи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недвижимого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выданная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организацией, осуществляющей технический учет и техническую инвентаризацию объектов капитального строительства, - для лиц, родившихся ранее 31.01.1998;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жилищных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выписка из технического паспорта жилого помещения, занимаемого Заявителем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е) договор о стационарном социальном обслуживании гражданина в государственном стационарном учреждении социального обслуживания населения Ивановской области, утратившего право на жилые помещения государственного и (или) муниципального фонда (для граждан, проживающих в государственных стационарных учреждениях социального обслуживания населения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Ивановской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области);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признании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малоимущим;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документы, подтверждающие право на предоставление жилых помещений вне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очереди.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2.6.2. Заявитель вправе не представлять справку о зарегистрированных гражданах, предусмотренную подпунктом "а" подпункта 2 пункта 2.6.1 настоящего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Регламента.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числа документов, предусмотренных подпунктом "в" подпункта 2 пункта 2.6.1 настоящего Регламента, Заявитель вправе не представлять выписку из Единого государственного реестра недвижимости о правах Заявителя и членов его семьи на имевшиеся (имеющиеся) у них объекты недвижимости, выданную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либо подведомственным ему федеральным государственным бюджетным учреждением, наделенным соответствующими полномочиями.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Заявитель вправе не представлять документ, предусмотренный подпунктом "г"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подпункта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если данные документы Заявителем не представлены, орган, предоставляющий муниципальную услугу, самостоятельно запрашивает документы (их копии или содержащиеся в них сведения), подлежащие представлению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взаимодействия, в органах государственной власти, органах местного самоуправления либо подведомственных органам государственной власти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субъектов Российской Федерации, муниципальными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2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2.6.3. Заявитель вправе не представлять документы, предусмотренные подпунктом 3 пункта 2.6.1 настоящего Регламента, находящиеся в распоряжении Администрации </w:t>
      </w:r>
      <w:r w:rsidR="006B37EF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Юрьевецкого муниципального района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признании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малоимущим.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числа документов, предусмотренных подпунктом "б" подпункта 2 пункта 2.6.1 настоящего Регламента, Заявитель вправе не представлять договор социального найма жилого помещения муниципального жилищного фонда в случае его составления после 01.03.2005, находящийся в </w:t>
      </w:r>
      <w:r w:rsidRPr="00980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распоряжении Администрации</w:t>
      </w:r>
      <w:r w:rsidR="00980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A76A3" w:rsidRPr="00980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Юрьевецкого</w:t>
      </w:r>
      <w:r w:rsidR="00980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A76A3" w:rsidRPr="00980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980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A76A3" w:rsidRPr="00980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98020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2.7. Основанием для отказа в приеме и рассмотрении документов, 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необходимых для предоставления муниципальной услуги, является несоответствие представленного заявления форме приложения N 1 к настоящему Регламенту, а также наличие в них подчисток либо приписок, зачеркнутых слов и иных неоговоренных исправлений, исполнение документов карандашом, наличие в них серьезных повреждений, не позволяющих однозначно истолковать содержание, а также 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</w:t>
      </w:r>
      <w:r w:rsidR="009A76A3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ательства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9A76A3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A76A3" w:rsidRPr="006C63C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и</w:t>
      </w:r>
      <w:r w:rsidR="009A76A3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proofErr w:type="spellEnd"/>
      <w:r w:rsidR="009A76A3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2.8. Основаниями для отказа в принятии на учет граждан в качестве нуждающихся в жилых помещениях (отказа в предоставлении муниципальной услуги)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непредставление или представление неполного комплекта документов, указанных в пункте 2.6.1 настоящего Регламента, обязанность по представлению </w:t>
      </w:r>
      <w:r w:rsidR="00FB4131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с учетом пунктов</w:t>
      </w:r>
      <w:r w:rsidR="006A45B2" w:rsidRPr="006C63C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т</w:t>
      </w:r>
      <w:r w:rsidR="006A45B2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</w:t>
      </w:r>
      <w:r w:rsidR="006A45B2" w:rsidRPr="006C63C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возложена</w:t>
      </w:r>
      <w:r w:rsidR="006A45B2" w:rsidRPr="006C63C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т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A45B2" w:rsidRPr="006C63C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т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пунктом 2.6.1 настоящего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помещениях;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представление Заявителем документов, которые не подтверждают право соответствующего гражданина состоять на учете в качестве нуждающегося в жилых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намеренное ухудшение гражданином или членами его семьи своих жилищных условий путем совершения сделки по отчуждению жилого помещения, в котором он или они являлись собственниками, в период за 5 лет, п</w:t>
      </w:r>
      <w:r w:rsidR="00E2302B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редшествующих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302B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подаче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302B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2.8.1.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Управления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</w:t>
      </w:r>
      <w:r w:rsidR="00E2302B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ставлении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муниципальной </w:t>
      </w:r>
      <w:proofErr w:type="spellStart"/>
      <w:r w:rsidR="00E2302B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услуги,за</w:t>
      </w:r>
      <w:r w:rsidR="00E2302B" w:rsidRPr="006C63C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т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="00E2302B" w:rsidRPr="006C63C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="00E2302B" w:rsidRPr="006C63C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л</w:t>
      </w:r>
      <w:proofErr w:type="spellEnd"/>
      <w:r w:rsidR="0098020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98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изменение требований нормативных правовых актов, касающихся предоставления муниципальной услуги, после первоначальной подачи заявления</w:t>
      </w:r>
      <w:r w:rsidR="0019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9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19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195AC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</w:t>
      </w:r>
      <w:r w:rsidR="0019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</w:t>
      </w:r>
      <w:proofErr w:type="spellStart"/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доставленные</w:t>
      </w:r>
      <w:r w:rsidR="000274E7" w:rsidRPr="006C63C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л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неудобства</w:t>
      </w:r>
      <w:proofErr w:type="spellEnd"/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2.8.2. Основания для приостановления предоставления му</w:t>
      </w:r>
      <w:r w:rsidR="00F20700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ниципальной услуги отсутствуют.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2.9. Муниципальная услуга предоставляется на безвозмездной основе.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2.10. Максимальный срок ожидания в очереди при обращении о предоставлении муниципальной услуги, а также при получении результата ее предоставления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2.11. Письменные обращения Заявителей о предоставлении муниципальной услуги, поступившие в Управление до 15.00, регистрируются в день их поступления, поступившие после 15.00 - на следующий рабочий день.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Прием Заявителей для предоставления муниципальной услуги осуществляется специалистами Управления по адресу: г. </w:t>
      </w:r>
      <w:r w:rsidR="00AA4ED2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4ED2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Советская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AA4ED2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этаж </w:t>
      </w:r>
      <w:r w:rsidR="00AA4ED2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="007F2E5F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33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Помещение, в котором предоставляется муниципальная услуга, оборудуется вывеской (табличкой), содержащей информацию о полном наименовании органа, предоставляющего муниципальную услугу.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табличка размещается рядом с входом так, чтобы ее хорошо видели посетители.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Рабочее место специалиста Управления оборудуется необходимой функциональной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мебелью,</w:t>
      </w:r>
      <w:r w:rsidR="00341D02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оргтехникой</w:t>
      </w:r>
      <w:r w:rsidR="00341D02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41D02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телефонной</w:t>
      </w:r>
      <w:r w:rsidR="00341D02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связью.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Залы ожидания, места для заполнения запросов о предоставлении муниципальной услуги располагаются в коридоре перед кабинетом, в котором предоставляется муниципальная услуга. Залы ожидания, места для заполнения запросов о предоставлении муниципальной услуги оборудуются 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информационными стендами, стульями и столами (стойками для письма) для возможности оформления документов. На видном месте размещаются схемы расположения средств пожаротушения и путей эвакуации Заявителей</w:t>
      </w:r>
      <w:r w:rsidR="00341D02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41D02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r w:rsidR="00341D02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информационных стендах, расположенных в непосредственной близости от помещения, где предоставляется муниципальная услуга, на официальном сайте Администрации </w:t>
      </w:r>
      <w:r w:rsidR="0095679D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Юрьевецкого муниципального района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размещается информация,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указанная</w:t>
      </w:r>
      <w:r w:rsidR="0095679D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679D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r w:rsidR="0095679D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</w:t>
      </w:r>
      <w:r w:rsidR="0095679D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95679D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Администрации </w:t>
      </w:r>
      <w:r w:rsidR="0095679D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Юрьевецкого муниципального района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инвалидам (включая инвалидов,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использующих</w:t>
      </w:r>
      <w:r w:rsidR="0095679D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кресла-коляски</w:t>
      </w:r>
      <w:r w:rsidR="0095679D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5679D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собак 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проводников)</w:t>
      </w:r>
      <w:r w:rsidR="0095679D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обеспечиваются: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условия беспрепятственного доступа к объекту (зданию, помещению), в котором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="0095679D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="0095679D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кресла-коляски;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сопровождение инвалидов, имеющих стойкие расстройства функции зрения и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</w:t>
      </w:r>
      <w:r w:rsidR="00DE276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</w:t>
      </w:r>
      <w:r w:rsidR="00DE276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</w:t>
      </w:r>
      <w:r w:rsidR="00DE276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="00DE276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E276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 оказание инвалидам помощи в преодолении барьеров, мешающих получению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DE276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наравне</w:t>
      </w:r>
      <w:r w:rsidR="00DE276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E276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="00DE276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2.13. Показатели доступности и качества муниципальных услуг.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2.13.1. Качественными показателями доступности муниципальной услуги являются: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простота</w:t>
      </w:r>
      <w:r w:rsidR="00070CAA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70CAA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ясность</w:t>
      </w:r>
      <w:r w:rsidR="00070CAA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изложения</w:t>
      </w:r>
      <w:r w:rsidR="00070CAA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="00070CAA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наличие различных каналов получения информации о предоставлении услуги;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доступность работы с представителями лиц, получающих услугу;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обеспечение возможности направления заявления о предоставлении муниципальной услуги по различным каналам связи, в т</w:t>
      </w:r>
      <w:r w:rsidR="00FC3FAB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числе и в электронной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3FAB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обеспечение возможности получения р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езультата муниципальной услуги.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2.13.2. Количественными показателями доступности муниципальной услуги являются: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короткое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ожидания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удобный график работы органа, осуществляющего предоставление муниципальной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удобное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территориальное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осуществляющего предоставление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2.13.3. Качественными показателями качества муниципальной услуги являются: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точность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профессиональная подготовка сотрудников органа, осуществляющего предоставление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высокая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2.13.4. Количественными показателями качества муниципальной услуги являются: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строгое соблюдение сроков предоставления муниципальной услуги;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количество обоснованных обжалований решений органа, осуществляющего предоставление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2.14. Информация о правилах предоставления муниципальной услуги размещается на официальном сайте Администрации </w:t>
      </w:r>
      <w:r w:rsidR="00FC3FAB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Юрьевецкого муниципального района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информационных стендах, расположенных в залах ожидания, местах для заполнения запросов о предоставлении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Информация о правилах предоставления муниципальной услуги включает в себя: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перечень документов, необходимых для оказания муниципальной услуги;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заявления на оказание муниципальной услуги.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2.15. Консультации по вопросам предоставления муниципальной услуги, принятие заявлений осуществляются специалистами Управления, на которых возложены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График приема граждан специалистами </w:t>
      </w:r>
      <w:r w:rsidR="00672185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ЖКХ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(г. </w:t>
      </w:r>
      <w:r w:rsidR="004C69D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C69D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Советская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37, </w:t>
      </w:r>
      <w:proofErr w:type="spellStart"/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№ 33)</w:t>
      </w:r>
      <w:r w:rsidR="00BE0981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вторник, 9.00 – 12.00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13.00 </w:t>
      </w:r>
      <w:r w:rsidR="00BE0981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0981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16.30</w:t>
      </w:r>
    </w:p>
    <w:p w:rsidR="00AE3F26" w:rsidRPr="006C63CF" w:rsidRDefault="00BE0981" w:rsidP="006C63CF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четверг,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9.00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12.00,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13.00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16.30</w:t>
      </w:r>
      <w:r w:rsidR="00AE3F26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3F26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2.16. При обращении на личный прием к специалисту Управления гражданин представляет:</w:t>
      </w:r>
      <w:r w:rsidR="00AE3F26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3F26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3F26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3F26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удостоверяющий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3F26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личность;</w:t>
      </w:r>
      <w:r w:rsidR="00AE3F26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доверенность, если интересы Заявителя пр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едставляет уполномоченное лицо.</w:t>
      </w:r>
    </w:p>
    <w:p w:rsidR="00AE3F26" w:rsidRPr="006C63CF" w:rsidRDefault="00AE3F26" w:rsidP="008C03E5">
      <w:pPr>
        <w:spacing w:before="225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</w:pPr>
      <w:r w:rsidRPr="006C63CF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AE3F26" w:rsidRPr="006C63CF" w:rsidRDefault="00AE3F26" w:rsidP="006C63CF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процедуры: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прием и регистрация письменного заявления гражданина о принятии на учет 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соответствующими документами (пункты 3.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2 - 3.8 настоящего Регламента);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правовая экспертиза документов, установление оснований для принятия на учет или отказа в принятии на учет (пункты 3.9 - 3.11 настоящего Регламента);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рассмотрение заявления о принятии на учет граждан в качестве нуждающихся в жилых помещениях на заседании комиссии по жилищным вопросам Администрации </w:t>
      </w:r>
      <w:r w:rsidR="007019E7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Юрьевецкого муниципального района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- Комиссия); принятие решения о принятии или отказе в принятии граждан на учет в качестве нуждающихся в жилых помещениях (пункты 3.12 -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Регламента);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уведомление граждан о принятии на учет в качестве нуждающихся в жилых помещениях или об отказе в принятии на учет в качестве нуждающихся в жилых помещениях (пункты 3.14 - 3.17 настоящего Регламента).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3.2. Основанием для предоставления муниципальной услуги является обращение Заявителя в Управление с комплектом документов, необходимых для принятия на учет в качестве 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нуждающегося в жилом помещении.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3.3. Заявление о постановке на учет в качестве нуждающихся в жилых помещениях направляется в адрес Администрации </w:t>
      </w:r>
      <w:r w:rsidR="00915347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Юрьевецкого муниципального района 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Управление, подписывается Заявителем и всеми совместно проживающими с н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дееспособными членами семьи.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Перечень документов, предоставляемых Заявителем в Управление в целях принятия на учет в качестве нуждающегося в жилом помещении, а также требования к их оформлению определяются в соответствии с пунктом 2.6.1 настоящего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Регламента.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3.5. При личном обращении Заявителя или его уполномоченного представителя на прием в орган, предоставляющий муниципальную услугу, специалист Управления устанавливает предмет 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и личность Заявителя.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Специалист Управления, ответственный за прием документов, проверяет наличие всех необходимых документов, представляемых для принятия на учет в качестве нуждающихся в жилых помещениях, и соответствие представленных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требованиям.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3.6. При установлении фактов отсутствия необходимых документов, несоответствия представленных документов требованиям, указанным в пункте 3.4 настоящего Регламента, специалист Управления уведомляет Заявителя о наличии препятствий к рассмотрению вопроса о принятии на учет граждан в качестве нуждающихся в жилых помещениях, объясняет Заявителю содержание выявленных недостатков в представленных документах (в необходимых случаях со ссылкой на пункт 2.11 настоящего Регламента) и предлагает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4B00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4B00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4B00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4B00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4B00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устранению.</w:t>
      </w:r>
      <w:r w:rsidR="00B04B00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Специалист Управления на личном приеме принимает заявление гражданина о принятии на учет в качестве нуждающихся в жилых помещениях при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полного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пакета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ментов.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Документы, представляемые в копиях, подаются специалисту Управления одновременно с оригиналами. Специалист Управления заверяет копию документа после проверки ее соответствия оригиналу, а оригинал документа возвращает Заявителю (за исключением документов, которые должны быть представлены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оригинале).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В случае,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специалисту,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уполномоченному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документов.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Несоответствие представленного заявления и приложенных к нему документов требованиям настоящего Регламента является в соответствии с пунктом 2.7 настоящего Регламента основанием для отказа в приеме документов.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случае,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специалист направляет Заявителю уведомление об отказе в приеме документов по основанию пункта 2.7 настоящего Регламента. Данное заявление не является обращением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регистрации.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если заявление о предоставлении муниципальной услуги в электронном виде подписано электронной подписью Заявителя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в соответствии с требованиями действующего законодательства либо подлинность данной подписи не подтверждена, специалист в течение пяти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документов, необходимых для предоставления муниципальной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Заявитель несет ответственность за достоверность представленных им сведений,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содержатся.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Представленные Заявителем документы (заявление, оригиналы и заверенные копии)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хранятся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учетном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гражданина.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3.8. Специалист Управления регистрирует поступившее заявление в Книге регистрации заявлений граждан, нуждающихся в жилых помещениях (далее по тексту - Книга регистрации), ставит отметку о приеме документов и проставляет номер на заявлении в соответствии с записью в Книге регистрации.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Гражданину, подавшему заявление о принятии на учет в качестве нуждающегося в жилом помещении и документы согласно установленному перечню, выдается расписка в получении этих документов с указанием их перечня и даты получения органом, осуществляющим предоставление муниципальной услуги, а также с указанием перечня документов, которые будут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получены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межведомственным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запросам.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3.9. Специалист Управления после приема заявления и документов согласно установленному перечню проводит их правовую экспертизу (при необходимости с привлечением специалистов компетентных органов и 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должностных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2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Юрьевецкого муниципального района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Специалист Управления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у органа местного самоуправления возможности получения необходимых достоверных сведений иным способом, в том числе в электронном виде, они могут быть использованы вместо документов, представленных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3.10. Проверка оснований для принятия граждан на учет в качестве нуждающихся в жилых помещениях осуществляется по факту поступления документов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Специалист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сведения: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размерах общей площади жилого помещения, занимаемого гражданином и членами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зарегистрированных</w:t>
      </w:r>
      <w:r w:rsidR="008C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1F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</w:t>
      </w:r>
      <w:r w:rsidR="001F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лицах;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собственнике (нанимателе) жилого помещения, в котором зарегистрирован гражданин</w:t>
      </w:r>
      <w:r w:rsidR="001F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1F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1F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наличии или отсутствии в собственности гражданина и членов его семьи каких-либо</w:t>
      </w:r>
      <w:r w:rsidR="001F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="001F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наличии документа, подтверждающего факт признания гражданина малоимущим;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 отнесении гражданина к той или иной категории лиц, подлежащих обеспечению жилыми помещениями по договорам социального найма (в том числе</w:t>
      </w:r>
      <w:r w:rsidR="001F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F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</w:t>
      </w:r>
      <w:r w:rsidR="001F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</w:t>
      </w:r>
      <w:r w:rsidR="001F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1F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="001F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очереди).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3.11. Специалист Управления проводит подготовительную работу для вынесения на заседание Комиссии вопроса о принятии или отказе в принятии на учет гражданина в качестве нуждающегося в жилом помещении в Администрации</w:t>
      </w:r>
      <w:r w:rsidR="001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97EE6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Юрьевецкого</w:t>
      </w:r>
      <w:r w:rsidR="001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97EE6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1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97EE6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3.12. Решение о принятии или об отказе в принятии граждан на учет в качестве нуждающихся в жилых помещениях принимается на основании рекомендации Комиссии путем издания соответствующего постановления Администрации </w:t>
      </w:r>
      <w:r w:rsidR="00685880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Юрьевецкого</w:t>
      </w:r>
      <w:r w:rsidR="001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5880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1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5880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3.13. Решение об отказе в принятии гражданина на учет должно содержать основания такого отказа с обязательной ссылкой на нарушения, послужившие причиной отказа, и норму права, предусматривающую соответствующее основание</w:t>
      </w:r>
      <w:r w:rsidR="001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3.14. Управление не позднее чем через три рабочих дня со дня издания постановления </w:t>
      </w:r>
      <w:r w:rsidR="00685880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Юрьевецкого муниципального района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указанного в пункте 3.12 настоящего Регламента, выдает Заявителю или направляет по указанному в заявлении адресу уведомление о принятии или об отказе в принятии гражданина на учет в качестве нуждающегося в жилом помещении. В случае если в заявлении, поданном в электронном виде через Порталы, указан способ получения результата предоставления муниципальной услуги - в электронном виде через Порталы, специалист направляет (выдает) в электронном виде через Порталы решения о принятии граждан на учет в качестве нуждающихся 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жилых помещениях или об отказе в принятии на такой учет, удостоверенные электронной подписью в соответствии с требованиями действующего законодательства. Уведомление, направляемое Заявителю в соответствии с настоящим пунктом, подписывается начальником Управления либо уполномоченным</w:t>
      </w:r>
      <w:r w:rsidR="001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1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сотрудником</w:t>
      </w:r>
      <w:r w:rsidR="001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3.15. В случае получения уведомления лично Заявителем специалист устанавливает его личность и правомочия на обращение от имени доверенного лица</w:t>
      </w:r>
      <w:r w:rsidR="001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</w:t>
      </w:r>
      <w:r w:rsidR="001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</w:t>
      </w:r>
      <w:r w:rsidR="001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</w:t>
      </w:r>
      <w:r w:rsidR="001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чужом</w:t>
      </w:r>
      <w:r w:rsidR="00143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интересе).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3.16. Специалист Управления знакомит Заявителя с выдаваемым документом, а Заявитель расписывается в получении уведомления на втором экземпляре уведомления,</w:t>
      </w:r>
      <w:r w:rsidR="0008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</w:t>
      </w:r>
      <w:r w:rsidR="0008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 остается в архиве Управления.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3.17. Принятые на учет граждане включаются в Книгу учета граждан, нуждающихся в жилых помещениях (далее - Книга учета), которая ведется Управлением</w:t>
      </w:r>
      <w:r w:rsidR="0008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8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</w:t>
      </w:r>
      <w:r w:rsidR="0008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3.18. Граждане считаются принятыми на учет в качестве нуждающихся в жилых помещениях со дня издания соответствующего постановления Администрации </w:t>
      </w:r>
      <w:r w:rsidR="00B2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Юрьевецкого муниципального района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указанного в пун</w:t>
      </w:r>
      <w:r w:rsidR="0008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 3.12</w:t>
      </w:r>
      <w:r w:rsidR="00B2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B2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3.19. При рассмотрении заявлений, поданных несколькими гражданами одновременно (в один день), их очередность определяется по времени подачи заявления с полным комплектом необходимых документов.</w:t>
      </w:r>
    </w:p>
    <w:p w:rsidR="00AE3F26" w:rsidRPr="006C63CF" w:rsidRDefault="00AE3F26" w:rsidP="00083F86">
      <w:pPr>
        <w:spacing w:before="225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</w:pPr>
      <w:r w:rsidRPr="006C63CF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AE3F26" w:rsidRPr="006C63CF" w:rsidRDefault="00AE3F26" w:rsidP="003878B7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Текущий контроль за соблюдением и исполнением ответственными специалистами Управления, в рамках предоставленных полномочий, последовательности действий, определенных настоящим Регламентом, осущес</w:t>
      </w:r>
      <w:r w:rsidR="00043165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твляется</w:t>
      </w:r>
      <w:r w:rsidR="0008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3165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</w:t>
      </w:r>
      <w:r w:rsidR="00083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3165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 Специалисты Управления,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</w:t>
      </w:r>
      <w:r w:rsidR="009D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овленных настоящим Регламентом.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</w:t>
      </w:r>
      <w:r w:rsidR="009D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="009D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4.4. По результатам проведенных проверок, в случае выявления нарушений прав</w:t>
      </w:r>
      <w:r w:rsidR="009D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Заявителей,</w:t>
      </w:r>
      <w:r w:rsidR="009D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9D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</w:t>
      </w:r>
      <w:r w:rsidR="00387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виновных</w:t>
      </w:r>
      <w:r w:rsidR="00387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387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дисциплинарной или административной ответственности в соответствии с законодательством</w:t>
      </w:r>
      <w:r w:rsidR="009D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="009D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3F26" w:rsidRPr="006C63CF" w:rsidRDefault="00AE3F26" w:rsidP="003878B7">
      <w:pPr>
        <w:spacing w:before="225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</w:pPr>
      <w:r w:rsidRPr="006C63CF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 xml:space="preserve">5. Досудебный (внесудебный) порядок обжалования Заявителем решений и действий (бездействия) органа, предоставляющего </w:t>
      </w:r>
      <w:r w:rsidRPr="006C63CF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lastRenderedPageBreak/>
        <w:t>муниципальную услугу, должностного лица органа, предоставляющего муниципальную услугу, или муниципального служащего, многофункционального центра, работника многофункционального центра</w:t>
      </w:r>
    </w:p>
    <w:p w:rsidR="00AE3F26" w:rsidRPr="006C63CF" w:rsidRDefault="00AE3F26" w:rsidP="006C63CF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</w:t>
      </w:r>
      <w:r w:rsidR="009E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9E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E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9E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9E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E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="009E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случаях: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нарушение срока регистрации запроса о предоставлении муниципальной услуги,</w:t>
      </w:r>
      <w:r w:rsidR="009E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предоставляемой по комплексному запросу;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</w:t>
      </w:r>
      <w:r w:rsidR="009E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9E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9E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="009E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9E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</w:t>
      </w:r>
      <w:r w:rsidR="008D3159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Юрьевецкого</w:t>
      </w:r>
      <w:r w:rsidR="0085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3159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85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3159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85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</w:t>
      </w:r>
      <w:r w:rsidR="008D3159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Юрьевецкого муниципального района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муниципальной услуги,</w:t>
      </w:r>
      <w:r w:rsidR="0085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525E7">
        <w:t> </w:t>
      </w:r>
      <w:r w:rsidR="0085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</w:t>
      </w:r>
      <w:r w:rsidR="0085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="0085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85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="0085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Ивановской</w:t>
      </w:r>
      <w:r w:rsidR="0085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области, муниципальными правовыми актами </w:t>
      </w:r>
      <w:r w:rsidR="00120555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Юрьевецкого муниципального района</w:t>
      </w:r>
      <w:r w:rsidR="0085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</w:t>
      </w:r>
      <w:r w:rsidR="0085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85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актами;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отказ Управления, должностного лица Управления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</w:t>
      </w:r>
      <w:r w:rsidR="0085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исправлений;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 нарушение срока или порядка выдачи документов по результатам предоставления</w:t>
      </w:r>
      <w:r w:rsidR="0085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7F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настоящим</w:t>
      </w:r>
      <w:r w:rsidR="007F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Регламентом;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10) требование Управлением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7F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 w:rsidR="007F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</w:t>
      </w:r>
      <w:r w:rsidR="007F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7F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Регламента.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 Общие требования к порядку подачи и рассмотрения жалобы при предоставлении</w:t>
      </w:r>
      <w:r w:rsidR="007F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7F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Жалоба подается в письменной форме на бумажном носителе, в электронной форме либо может быть направлена по почте, с использованием информационно-телекоммуникационной сети "Интернет", официального сайта, Порталов, а также может быть принята при личном приеме Заявителя: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жалобы на решения и действия (бездействие) руководителя Управления подаются на имя заместителя главы Администрации </w:t>
      </w:r>
      <w:r w:rsidR="005D1F4D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Юрьевецкого муниципального</w:t>
      </w:r>
      <w:r w:rsidR="007F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1F4D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F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курирующего работу Управления;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доводы, на основании которых Заявитель не согласен с решением и действием</w:t>
      </w:r>
      <w:r w:rsidR="00D7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(бездействием)</w:t>
      </w:r>
      <w:r w:rsidR="00D7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Управления,</w:t>
      </w:r>
      <w:r w:rsidR="00D7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</w:t>
      </w:r>
      <w:r w:rsidR="00D7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D7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либо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</w:t>
      </w:r>
      <w:r w:rsidR="00043F8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</w:t>
      </w:r>
      <w:r w:rsidR="007F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3F8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</w:t>
      </w:r>
      <w:r w:rsidR="007F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3F8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Управления,</w:t>
      </w:r>
      <w:r w:rsidR="007F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r w:rsidR="00D7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D7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документы (при наличии), подтверждающие доводы Заявителя, либо их копии.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5.3. Жалоба, поступившая в Управление, , заместителю главы Администрации </w:t>
      </w:r>
      <w:r w:rsidR="00043F88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Юрьевецкого муниципального района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курирующему работу Управления подлежит рассмотрению в течение пятнадцати рабочих дней со дня ее регистрации, а в случае обжалования отказа Управления,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r w:rsidR="00D7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D7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7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D7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7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D7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5.4. По результатам рассмотрения жалобы принимается одно из следующих решений: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Заявителю(ям)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</w:t>
      </w:r>
      <w:r w:rsidR="007A19DD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Юрьевецкого муниципального</w:t>
      </w:r>
      <w:r w:rsidR="00D7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19DD"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</w:t>
      </w:r>
      <w:r w:rsidR="00D70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B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удовлетворении</w:t>
      </w:r>
      <w:r w:rsidR="001B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</w:t>
      </w:r>
      <w:r w:rsidR="001B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отказывается.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случае признания жалобы подлежащей удовлетворению в ответе Заявителю дается информация о действиях, осуществляемых Управлением,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</w:t>
      </w:r>
      <w:r w:rsidR="001B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муниципальной услуги.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</w:t>
      </w:r>
      <w:r w:rsidR="001B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обжалования принятого решения.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5.6. В случае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дается.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5.7. При наличии в жалобе нецензурных либо оскорбительных выражений, угроз жизни, здоровью и имуществу должностного лица, а также членов его семьи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</w:t>
      </w:r>
      <w:r w:rsidR="001B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злоупотребления</w:t>
      </w:r>
      <w:r w:rsidR="001B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правом.</w:t>
      </w: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5.8. В случае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AE3F26" w:rsidRPr="006C63CF" w:rsidRDefault="00AE3F26" w:rsidP="006C63CF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F26" w:rsidRPr="006C63CF" w:rsidRDefault="00AE3F26" w:rsidP="006C6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5" w:history="1">
        <w:r w:rsidRPr="006C63CF">
          <w:rPr>
            <w:rFonts w:ascii="Times New Roman" w:eastAsia="Times New Roman" w:hAnsi="Times New Roman" w:cs="Times New Roman"/>
            <w:color w:val="3366CC"/>
            <w:sz w:val="28"/>
            <w:szCs w:val="28"/>
            <w:bdr w:val="none" w:sz="0" w:space="0" w:color="auto" w:frame="1"/>
            <w:lang w:eastAsia="ru-RU"/>
          </w:rPr>
          <w:t>Приложение №1 Заявление</w:t>
        </w:r>
      </w:hyperlink>
    </w:p>
    <w:p w:rsidR="009468EB" w:rsidRDefault="00657BB7" w:rsidP="006C6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26B" w:rsidRDefault="001B426B" w:rsidP="006C63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  <w:r w:rsidRPr="001B426B">
        <w:rPr>
          <w:rFonts w:ascii="Calibri" w:eastAsia="Times New Roman" w:hAnsi="Calibri" w:cs="Calibri"/>
        </w:rPr>
        <w:t>Приложение N 1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1B426B">
        <w:rPr>
          <w:rFonts w:ascii="Calibri" w:eastAsia="Times New Roman" w:hAnsi="Calibri" w:cs="Calibri"/>
        </w:rPr>
        <w:t>к административному регламенту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1B426B">
        <w:rPr>
          <w:rFonts w:ascii="Calibri" w:eastAsia="Times New Roman" w:hAnsi="Calibri" w:cs="Calibri"/>
        </w:rPr>
        <w:t>предоставления муниципальной услуги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1B426B">
        <w:rPr>
          <w:rFonts w:ascii="Calibri" w:eastAsia="Times New Roman" w:hAnsi="Calibri" w:cs="Calibri"/>
        </w:rPr>
        <w:t>"Принятие на учет граждан в качестве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  <w:r w:rsidRPr="001B426B">
        <w:rPr>
          <w:rFonts w:ascii="Calibri" w:eastAsia="Times New Roman" w:hAnsi="Calibri" w:cs="Calibri"/>
        </w:rPr>
        <w:t>нуждающихся в жилых помещениях"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</w:rPr>
      </w:pP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Главе Юрьевецкого муниципального района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от __________________________________,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(фамилия, имя, отчество полностью)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проживающего по адресу: _____________,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тел. ________________________________,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паспорт _____________________________,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(серия, номер, кем и когда выдан)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ar322"/>
      <w:bookmarkEnd w:id="1"/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 принять  меня на учет в качестве нуждающегося в жилом помещении,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предоставляемом по договору социального найма, в связи с __________________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(указать причину: отсутствие жилого помещения; обеспеченность площадью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жилого помещения на одного члена семьи менее учетной нормы; проживание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помещении, не отвечающем установленным для жилых помещений требованиям;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проживание в жилом помещении, занятом несколькими семьями, в одной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которых имеется гражданин, страдающий тяжелой формой заболевания,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при которой совместное проживание невозможно)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>по следующей категории ____________________________________________________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(малоимущий, ветеран ВОВ, категория детей-сирот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и детей, оставшихся без попечения родителей,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категория граждан, страдающих тяжелыми формами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хронических заболеваний, и т.д.)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Состав моей семьи ______ человек(а):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Заявитель __________________________________________________________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(ФИО полностью, число, месяц, год рождения, с какого времени проживает)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Супруг(а) __________________________________________________________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(ФИО полностью, число, месяц, год рождения, с какого времени проживает)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____________________________________________________________________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(родственные отношения, ФИО полностью, число, месяц, год рождения,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 какого времени проживает)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____________________________________________________________________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(родственные отношения, ФИО полностью, число, месяц, год рождения,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 какого времени проживает)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5. ____________________________________________________________________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(родственные отношения, ФИО полностью, число, месяц, год рождения,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 какого времени проживает)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 заявлению прилагаю документы: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  изменении  места  жительства, состава семьи, семейного положения, а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>также в случае улучшения жилищных условий, когда норма общей площади жилого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>помещения  на  одного  члена семьи станет равной норме предоставления жилых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  по   договору  социального  найма  или  превысит  ее,  или  при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>возникновении    других    обстоятельств,    при    которых   необходимость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 жилого  помещения  отпадает,  обязуюсь  проинформировать не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>позднее 30 дней со дня возникновения таких изменений.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Подписи дееспособных членов семьи: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__________________/__________________________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__________________/__________________________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__________________/__________________________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__________________/__________________________</w:t>
      </w: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B426B" w:rsidRPr="001B426B" w:rsidRDefault="001B426B" w:rsidP="001B426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B426B">
        <w:rPr>
          <w:rFonts w:ascii="Courier New" w:eastAsia="Times New Roman" w:hAnsi="Courier New" w:cs="Courier New"/>
          <w:sz w:val="20"/>
          <w:szCs w:val="20"/>
          <w:lang w:eastAsia="ru-RU"/>
        </w:rPr>
        <w:t>"_____" _________ 20___ г.    Подпись заявителя ____________/______________</w:t>
      </w:r>
    </w:p>
    <w:p w:rsidR="001B426B" w:rsidRPr="006C63CF" w:rsidRDefault="001B426B" w:rsidP="006C63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426B" w:rsidRPr="006C63CF" w:rsidSect="001B426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91"/>
    <w:rsid w:val="000274E7"/>
    <w:rsid w:val="00043165"/>
    <w:rsid w:val="00043F88"/>
    <w:rsid w:val="00070CAA"/>
    <w:rsid w:val="00083F86"/>
    <w:rsid w:val="000A7003"/>
    <w:rsid w:val="00120555"/>
    <w:rsid w:val="0014105B"/>
    <w:rsid w:val="00143821"/>
    <w:rsid w:val="001566B9"/>
    <w:rsid w:val="00195AC0"/>
    <w:rsid w:val="001B426B"/>
    <w:rsid w:val="001F7EF6"/>
    <w:rsid w:val="00201D1A"/>
    <w:rsid w:val="00225A91"/>
    <w:rsid w:val="00297EE6"/>
    <w:rsid w:val="003255EE"/>
    <w:rsid w:val="00341D02"/>
    <w:rsid w:val="003878B7"/>
    <w:rsid w:val="003A6EC2"/>
    <w:rsid w:val="003B1061"/>
    <w:rsid w:val="004C69D8"/>
    <w:rsid w:val="005430D8"/>
    <w:rsid w:val="005D1F4D"/>
    <w:rsid w:val="00657BB7"/>
    <w:rsid w:val="00660550"/>
    <w:rsid w:val="00672185"/>
    <w:rsid w:val="00685880"/>
    <w:rsid w:val="006A45B2"/>
    <w:rsid w:val="006B37EF"/>
    <w:rsid w:val="006C63CF"/>
    <w:rsid w:val="007019E7"/>
    <w:rsid w:val="007A19DD"/>
    <w:rsid w:val="007F2E5F"/>
    <w:rsid w:val="007F4919"/>
    <w:rsid w:val="008525E7"/>
    <w:rsid w:val="008C03E5"/>
    <w:rsid w:val="008D3159"/>
    <w:rsid w:val="00900540"/>
    <w:rsid w:val="00915347"/>
    <w:rsid w:val="0095679D"/>
    <w:rsid w:val="00980200"/>
    <w:rsid w:val="009860DA"/>
    <w:rsid w:val="009866F7"/>
    <w:rsid w:val="009A76A3"/>
    <w:rsid w:val="009D23F5"/>
    <w:rsid w:val="009D711D"/>
    <w:rsid w:val="009E6700"/>
    <w:rsid w:val="009F020C"/>
    <w:rsid w:val="009F40AB"/>
    <w:rsid w:val="00A47148"/>
    <w:rsid w:val="00AA4ED2"/>
    <w:rsid w:val="00AE3F26"/>
    <w:rsid w:val="00B04B00"/>
    <w:rsid w:val="00B277B9"/>
    <w:rsid w:val="00B63BC7"/>
    <w:rsid w:val="00B80C90"/>
    <w:rsid w:val="00BB2C96"/>
    <w:rsid w:val="00BC589C"/>
    <w:rsid w:val="00BE0981"/>
    <w:rsid w:val="00D70C79"/>
    <w:rsid w:val="00DE2768"/>
    <w:rsid w:val="00E2302B"/>
    <w:rsid w:val="00E3081B"/>
    <w:rsid w:val="00F20700"/>
    <w:rsid w:val="00F2090E"/>
    <w:rsid w:val="00F97DEF"/>
    <w:rsid w:val="00FB4131"/>
    <w:rsid w:val="00FC11C7"/>
    <w:rsid w:val="00FC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3885D-F4FD-444B-ACBF-8AE29FC0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vgoradm.ru/contAtt/pril1-10-1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784F4-A87F-46F8-A1C1-626140B4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6335</Words>
  <Characters>36112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2024-05-03T11:30:00Z</dcterms:created>
  <dcterms:modified xsi:type="dcterms:W3CDTF">2024-05-22T07:53:00Z</dcterms:modified>
</cp:coreProperties>
</file>