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C8" w:rsidRDefault="003D15C8" w:rsidP="00585E87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42925" cy="642334"/>
            <wp:effectExtent l="0" t="0" r="0" b="571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5C8" w:rsidRDefault="003D15C8" w:rsidP="00585E87">
      <w:pPr>
        <w:jc w:val="center"/>
        <w:rPr>
          <w:b/>
        </w:rPr>
      </w:pPr>
    </w:p>
    <w:p w:rsidR="00585E87" w:rsidRPr="00611A9F" w:rsidRDefault="00585E87" w:rsidP="00585E87">
      <w:pPr>
        <w:jc w:val="center"/>
        <w:rPr>
          <w:b/>
        </w:rPr>
      </w:pPr>
      <w:r w:rsidRPr="00611A9F">
        <w:rPr>
          <w:b/>
        </w:rPr>
        <w:t>РОССИЙСКАЯ  ФЕДЕРАЦИЯ</w:t>
      </w:r>
    </w:p>
    <w:p w:rsidR="00585E87" w:rsidRPr="00611A9F" w:rsidRDefault="00585E87" w:rsidP="00585E87">
      <w:pPr>
        <w:jc w:val="center"/>
        <w:rPr>
          <w:b/>
        </w:rPr>
      </w:pPr>
      <w:r w:rsidRPr="00611A9F">
        <w:rPr>
          <w:b/>
        </w:rPr>
        <w:t>ИВАНОВСКАЯ ОБЛАСТЬ</w:t>
      </w:r>
    </w:p>
    <w:p w:rsidR="00585E87" w:rsidRPr="00611A9F" w:rsidRDefault="00585E87" w:rsidP="00585E87">
      <w:pPr>
        <w:jc w:val="center"/>
        <w:rPr>
          <w:b/>
        </w:rPr>
      </w:pPr>
      <w:r w:rsidRPr="00611A9F">
        <w:rPr>
          <w:b/>
        </w:rPr>
        <w:t>ЮРЬЕВЕЦКИЙ МУНИЦИПАЛЬНЫЙ РАЙОН</w:t>
      </w:r>
    </w:p>
    <w:p w:rsidR="00585E87" w:rsidRPr="00611A9F" w:rsidRDefault="00585E87" w:rsidP="00585E87">
      <w:pPr>
        <w:jc w:val="center"/>
        <w:rPr>
          <w:b/>
        </w:rPr>
      </w:pPr>
    </w:p>
    <w:p w:rsidR="00585E87" w:rsidRPr="00611A9F" w:rsidRDefault="00585E87" w:rsidP="00585E87">
      <w:pPr>
        <w:jc w:val="center"/>
        <w:rPr>
          <w:b/>
        </w:rPr>
      </w:pPr>
      <w:r w:rsidRPr="00611A9F">
        <w:rPr>
          <w:b/>
        </w:rPr>
        <w:t>СОВЕТ</w:t>
      </w:r>
    </w:p>
    <w:p w:rsidR="00585E87" w:rsidRPr="00611A9F" w:rsidRDefault="00585E87" w:rsidP="00585E87">
      <w:pPr>
        <w:jc w:val="center"/>
        <w:rPr>
          <w:b/>
        </w:rPr>
      </w:pPr>
      <w:r w:rsidRPr="00611A9F">
        <w:rPr>
          <w:b/>
        </w:rPr>
        <w:t>ЮРЬЕВЕЦКОГО МУНИЦИПАЛЬНОГО РАЙОНА</w:t>
      </w:r>
    </w:p>
    <w:p w:rsidR="00585E87" w:rsidRPr="00611A9F" w:rsidRDefault="00585E87" w:rsidP="00585E87">
      <w:pPr>
        <w:jc w:val="center"/>
        <w:rPr>
          <w:b/>
        </w:rPr>
      </w:pPr>
    </w:p>
    <w:p w:rsidR="00585E87" w:rsidRPr="00611A9F" w:rsidRDefault="00585E87" w:rsidP="00585E87">
      <w:pPr>
        <w:jc w:val="center"/>
        <w:rPr>
          <w:b/>
        </w:rPr>
      </w:pPr>
      <w:r w:rsidRPr="00611A9F">
        <w:rPr>
          <w:b/>
        </w:rPr>
        <w:t>РЕШЕНИЕ</w:t>
      </w:r>
    </w:p>
    <w:p w:rsidR="00585E87" w:rsidRPr="001A0E79" w:rsidRDefault="00585E87" w:rsidP="00585E87">
      <w:pPr>
        <w:jc w:val="center"/>
        <w:rPr>
          <w:b/>
          <w:sz w:val="28"/>
          <w:szCs w:val="28"/>
        </w:rPr>
      </w:pPr>
    </w:p>
    <w:p w:rsidR="003D15C8" w:rsidRPr="00A71B0F" w:rsidRDefault="003D15C8" w:rsidP="003D15C8">
      <w:pPr>
        <w:jc w:val="both"/>
        <w:rPr>
          <w:u w:val="single"/>
        </w:rPr>
      </w:pPr>
      <w:r w:rsidRPr="00A71B0F">
        <w:rPr>
          <w:u w:val="single"/>
        </w:rPr>
        <w:t>от 27 октября 2020 года №</w:t>
      </w:r>
      <w:r w:rsidR="00A71B0F" w:rsidRPr="00A71B0F">
        <w:rPr>
          <w:u w:val="single"/>
        </w:rPr>
        <w:t>10</w:t>
      </w:r>
      <w:r w:rsidRPr="00A71B0F">
        <w:rPr>
          <w:u w:val="single"/>
        </w:rPr>
        <w:t xml:space="preserve">   </w:t>
      </w:r>
    </w:p>
    <w:p w:rsidR="003D15C8" w:rsidRPr="00A71B0F" w:rsidRDefault="003D15C8" w:rsidP="003D15C8">
      <w:pPr>
        <w:jc w:val="both"/>
      </w:pPr>
      <w:r w:rsidRPr="00A71B0F">
        <w:t xml:space="preserve">                г. Юрьевец</w:t>
      </w:r>
    </w:p>
    <w:p w:rsidR="00585E87" w:rsidRPr="001A0E79" w:rsidRDefault="00585E87" w:rsidP="00585E87">
      <w:pPr>
        <w:rPr>
          <w:sz w:val="28"/>
          <w:szCs w:val="28"/>
        </w:rPr>
      </w:pPr>
    </w:p>
    <w:p w:rsidR="00585E87" w:rsidRPr="00611A9F" w:rsidRDefault="00585E87" w:rsidP="00585E87">
      <w:pPr>
        <w:jc w:val="center"/>
        <w:rPr>
          <w:b/>
        </w:rPr>
      </w:pPr>
      <w:r w:rsidRPr="00611A9F">
        <w:rPr>
          <w:b/>
        </w:rPr>
        <w:t xml:space="preserve">О внесении изменений в решение Совета Юрьевецкого муниципального района от </w:t>
      </w:r>
      <w:r>
        <w:rPr>
          <w:b/>
        </w:rPr>
        <w:t>1</w:t>
      </w:r>
      <w:r w:rsidR="001F559A">
        <w:rPr>
          <w:b/>
        </w:rPr>
        <w:t>0</w:t>
      </w:r>
      <w:r w:rsidRPr="00611A9F">
        <w:rPr>
          <w:b/>
        </w:rPr>
        <w:t>.0</w:t>
      </w:r>
      <w:r w:rsidR="001F559A">
        <w:rPr>
          <w:b/>
        </w:rPr>
        <w:t>7</w:t>
      </w:r>
      <w:r w:rsidRPr="00611A9F">
        <w:rPr>
          <w:b/>
        </w:rPr>
        <w:t>.20</w:t>
      </w:r>
      <w:r w:rsidR="001F559A">
        <w:rPr>
          <w:b/>
        </w:rPr>
        <w:t>20</w:t>
      </w:r>
      <w:r w:rsidRPr="00611A9F">
        <w:rPr>
          <w:b/>
        </w:rPr>
        <w:t xml:space="preserve"> г № </w:t>
      </w:r>
      <w:r w:rsidR="001F559A">
        <w:rPr>
          <w:b/>
        </w:rPr>
        <w:t>260</w:t>
      </w:r>
      <w:r w:rsidRPr="00611A9F">
        <w:rPr>
          <w:b/>
        </w:rPr>
        <w:t xml:space="preserve">  «Об утверждении  прогнозного плана приватизации имущества, находящегося в собственности Юрьевецкого муниципального района на 20</w:t>
      </w:r>
      <w:r w:rsidR="001F559A">
        <w:rPr>
          <w:b/>
        </w:rPr>
        <w:t>20</w:t>
      </w:r>
      <w:r w:rsidRPr="00611A9F">
        <w:rPr>
          <w:b/>
        </w:rPr>
        <w:t xml:space="preserve"> год»</w:t>
      </w:r>
    </w:p>
    <w:p w:rsidR="00585E87" w:rsidRPr="00611A9F" w:rsidRDefault="00585E87" w:rsidP="00585E87">
      <w:pPr>
        <w:rPr>
          <w:b/>
        </w:rPr>
      </w:pPr>
    </w:p>
    <w:p w:rsidR="00585E87" w:rsidRPr="00611A9F" w:rsidRDefault="00585E87" w:rsidP="00585E87">
      <w:pPr>
        <w:ind w:firstLine="708"/>
        <w:jc w:val="both"/>
      </w:pPr>
      <w:proofErr w:type="gramStart"/>
      <w:r w:rsidRPr="00611A9F">
        <w:t>В соответствии с Федеральным законом от 21.12.2001г.  №178-ФЗ «О приватизации государственного и муниципального имущества», Уставом Юрьевецкого муниципального района, руководствуясь Положением о приватизации имущества,</w:t>
      </w:r>
      <w:r w:rsidRPr="00611A9F">
        <w:rPr>
          <w:b/>
        </w:rPr>
        <w:t xml:space="preserve"> </w:t>
      </w:r>
      <w:r w:rsidRPr="00611A9F">
        <w:t>находящегося в муниципальной собственности Юрьевецкого муниципального района, утвержденным решением Совета Юрьевецкого муниципального района от 27.02.2015 № 331, в целях уточнения перечня имущества Юрьевецкого муниципального района, п</w:t>
      </w:r>
      <w:r w:rsidR="00111DF9">
        <w:t>ланируемого к приватизации в 2020</w:t>
      </w:r>
      <w:r w:rsidRPr="00611A9F">
        <w:t xml:space="preserve"> году,</w:t>
      </w:r>
      <w:proofErr w:type="gramEnd"/>
    </w:p>
    <w:p w:rsidR="00585E87" w:rsidRPr="00611A9F" w:rsidRDefault="00585E87" w:rsidP="00585E87">
      <w:pPr>
        <w:jc w:val="center"/>
        <w:rPr>
          <w:b/>
        </w:rPr>
      </w:pPr>
      <w:r w:rsidRPr="00611A9F">
        <w:rPr>
          <w:b/>
        </w:rPr>
        <w:t>Совет Юрьевецкого муниципального района решил:</w:t>
      </w:r>
    </w:p>
    <w:p w:rsidR="00585E87" w:rsidRPr="00611A9F" w:rsidRDefault="00585E87" w:rsidP="00585E87">
      <w:pPr>
        <w:jc w:val="both"/>
      </w:pPr>
    </w:p>
    <w:p w:rsidR="00585E87" w:rsidRPr="00611A9F" w:rsidRDefault="00585E87" w:rsidP="00585E87">
      <w:pPr>
        <w:jc w:val="both"/>
      </w:pPr>
      <w:r w:rsidRPr="00611A9F">
        <w:t xml:space="preserve">      1. Внести в решение Совета Юрьевецкого муниципального района от</w:t>
      </w:r>
      <w:r>
        <w:t xml:space="preserve"> 1</w:t>
      </w:r>
      <w:r w:rsidR="001F559A">
        <w:t>0</w:t>
      </w:r>
      <w:r>
        <w:t>.0</w:t>
      </w:r>
      <w:r w:rsidR="001F559A">
        <w:t>7</w:t>
      </w:r>
      <w:r>
        <w:t>.20</w:t>
      </w:r>
      <w:r w:rsidR="001F559A">
        <w:t>20</w:t>
      </w:r>
      <w:r>
        <w:t xml:space="preserve"> г № </w:t>
      </w:r>
      <w:r w:rsidR="001F559A">
        <w:t>260</w:t>
      </w:r>
      <w:r>
        <w:t xml:space="preserve"> </w:t>
      </w:r>
      <w:r w:rsidRPr="00611A9F">
        <w:t>«Об утверждении  прогнозного плана приватизации имущества, находящегося в собственности Юрьевецкого муниципального района на 20</w:t>
      </w:r>
      <w:r w:rsidR="001F559A">
        <w:t>20</w:t>
      </w:r>
      <w:r w:rsidRPr="00611A9F">
        <w:t xml:space="preserve"> год» следующие изменения:</w:t>
      </w:r>
    </w:p>
    <w:p w:rsidR="00585E87" w:rsidRDefault="00585E87" w:rsidP="00585E87">
      <w:pPr>
        <w:jc w:val="both"/>
      </w:pPr>
      <w:r w:rsidRPr="00611A9F">
        <w:t xml:space="preserve">      1.1. Дополнить прогнозный план приватизации имущества, находящегося в собственности Юрьевецкого муниципального района на 20</w:t>
      </w:r>
      <w:r w:rsidR="001F559A">
        <w:t>20</w:t>
      </w:r>
      <w:r w:rsidRPr="00611A9F">
        <w:t xml:space="preserve"> г.,  следующим</w:t>
      </w:r>
      <w:r w:rsidR="001F559A">
        <w:t>и</w:t>
      </w:r>
      <w:r w:rsidRPr="00611A9F">
        <w:t xml:space="preserve"> объект</w:t>
      </w:r>
      <w:r w:rsidR="001F559A">
        <w:t>ами</w:t>
      </w:r>
      <w:r w:rsidRPr="00611A9F">
        <w:t>:</w:t>
      </w:r>
    </w:p>
    <w:p w:rsidR="00A259CD" w:rsidRPr="00611A9F" w:rsidRDefault="00A259CD" w:rsidP="00585E87">
      <w:pPr>
        <w:jc w:val="both"/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5"/>
        <w:gridCol w:w="2126"/>
        <w:gridCol w:w="4253"/>
        <w:gridCol w:w="1700"/>
      </w:tblGrid>
      <w:tr w:rsidR="00585E87" w:rsidRPr="00A259CD" w:rsidTr="00A259CD">
        <w:trPr>
          <w:trHeight w:val="5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7" w:rsidRPr="00A259CD" w:rsidRDefault="00585E87" w:rsidP="000A0AEB">
            <w:pPr>
              <w:jc w:val="center"/>
            </w:pPr>
            <w:r w:rsidRPr="00A259CD">
              <w:t>№</w:t>
            </w:r>
          </w:p>
          <w:p w:rsidR="00585E87" w:rsidRPr="00A259CD" w:rsidRDefault="00585E87" w:rsidP="000A0AEB">
            <w:pPr>
              <w:jc w:val="center"/>
            </w:pPr>
            <w:proofErr w:type="gramStart"/>
            <w:r w:rsidRPr="00A259CD">
              <w:t>п</w:t>
            </w:r>
            <w:proofErr w:type="gramEnd"/>
            <w:r w:rsidRPr="00A259CD">
              <w:t>/п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7" w:rsidRPr="00A259CD" w:rsidRDefault="00585E87" w:rsidP="000A0AEB">
            <w:pPr>
              <w:jc w:val="center"/>
            </w:pPr>
            <w:r w:rsidRPr="00A259CD">
              <w:t>Наименование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7" w:rsidRPr="00A259CD" w:rsidRDefault="00585E87" w:rsidP="000A0AEB">
            <w:pPr>
              <w:jc w:val="center"/>
            </w:pPr>
            <w:r w:rsidRPr="00A259CD">
              <w:t>Местонахождение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7" w:rsidRPr="00A259CD" w:rsidRDefault="00585E87" w:rsidP="000A0AEB">
            <w:pPr>
              <w:jc w:val="center"/>
            </w:pPr>
            <w:r w:rsidRPr="00A259CD">
              <w:t>Характеристика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7" w:rsidRPr="00A259CD" w:rsidRDefault="00585E87" w:rsidP="000A0AEB">
            <w:pPr>
              <w:jc w:val="center"/>
            </w:pPr>
            <w:r w:rsidRPr="00A259CD">
              <w:t>Порядок приватизации</w:t>
            </w:r>
          </w:p>
        </w:tc>
      </w:tr>
      <w:tr w:rsidR="00585E87" w:rsidRPr="00490E8A" w:rsidTr="00A259CD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7" w:rsidRPr="00AD721A" w:rsidRDefault="001F559A" w:rsidP="000A0AEB">
            <w:pPr>
              <w:jc w:val="center"/>
            </w:pPr>
            <w:r>
              <w:t>5</w:t>
            </w:r>
            <w:r w:rsidR="00585E87" w:rsidRPr="00AD721A"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FF" w:rsidRDefault="001F559A" w:rsidP="001F559A">
            <w:r>
              <w:t>Комплекс н</w:t>
            </w:r>
            <w:r w:rsidR="00585E87" w:rsidRPr="00AD721A">
              <w:t>ежил</w:t>
            </w:r>
            <w:r>
              <w:t>ых</w:t>
            </w:r>
            <w:r w:rsidR="00585E87" w:rsidRPr="00AD721A">
              <w:t xml:space="preserve"> здани</w:t>
            </w:r>
            <w:r>
              <w:t>й</w:t>
            </w:r>
            <w:r w:rsidR="00585E87" w:rsidRPr="00AD721A">
              <w:t xml:space="preserve"> </w:t>
            </w:r>
          </w:p>
          <w:p w:rsidR="00585E87" w:rsidRPr="00AD721A" w:rsidRDefault="00585E87" w:rsidP="001F559A">
            <w:r w:rsidRPr="00AD721A">
              <w:t>с земельным участком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7" w:rsidRPr="00AD721A" w:rsidRDefault="00585E87" w:rsidP="000A0AEB">
            <w:pPr>
              <w:jc w:val="center"/>
            </w:pPr>
            <w:proofErr w:type="gramStart"/>
            <w:r w:rsidRPr="00AD721A">
              <w:t>Ивановская</w:t>
            </w:r>
            <w:proofErr w:type="gramEnd"/>
            <w:r w:rsidRPr="00AD721A">
              <w:t xml:space="preserve"> обл., Юрьевец</w:t>
            </w:r>
            <w:r w:rsidR="001F559A">
              <w:t>кий район</w:t>
            </w:r>
            <w:r w:rsidRPr="00AD721A">
              <w:t>,</w:t>
            </w:r>
          </w:p>
          <w:p w:rsidR="00585E87" w:rsidRPr="00AD721A" w:rsidRDefault="001F559A" w:rsidP="001F559A">
            <w:pPr>
              <w:jc w:val="center"/>
            </w:pPr>
            <w:proofErr w:type="spellStart"/>
            <w:r>
              <w:t>с</w:t>
            </w:r>
            <w:proofErr w:type="gramStart"/>
            <w:r>
              <w:t>.Ж</w:t>
            </w:r>
            <w:proofErr w:type="gramEnd"/>
            <w:r>
              <w:t>уковка</w:t>
            </w:r>
            <w:proofErr w:type="spellEnd"/>
            <w:r>
              <w:t xml:space="preserve">, </w:t>
            </w:r>
            <w:proofErr w:type="spellStart"/>
            <w:r w:rsidR="00585E87" w:rsidRPr="00AD721A">
              <w:t>ул.</w:t>
            </w:r>
            <w:r>
              <w:t>Школьная</w:t>
            </w:r>
            <w:proofErr w:type="spellEnd"/>
            <w:r w:rsidR="00585E87" w:rsidRPr="00AD721A">
              <w:t xml:space="preserve">, д. </w:t>
            </w:r>
            <w: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7" w:rsidRDefault="001632FF" w:rsidP="000A0AEB">
            <w:pPr>
              <w:jc w:val="center"/>
            </w:pPr>
            <w:r>
              <w:t>Административное здание 2</w:t>
            </w:r>
            <w:r w:rsidR="00585E87" w:rsidRPr="00AD721A">
              <w:t xml:space="preserve">-этажное, </w:t>
            </w:r>
            <w:r>
              <w:t xml:space="preserve">кадастровый номер 37:22:020437:637, </w:t>
            </w:r>
            <w:r w:rsidR="00585E87" w:rsidRPr="00AD721A">
              <w:t xml:space="preserve">площадью  </w:t>
            </w:r>
            <w:r>
              <w:t>668,4</w:t>
            </w:r>
            <w:r w:rsidR="00585E87" w:rsidRPr="00AD721A">
              <w:t xml:space="preserve"> кв.м.,</w:t>
            </w:r>
          </w:p>
          <w:p w:rsidR="001632FF" w:rsidRDefault="001632FF" w:rsidP="000A0AEB">
            <w:pPr>
              <w:jc w:val="center"/>
            </w:pPr>
            <w:r>
              <w:t xml:space="preserve">Нежилое здание (котельная)               </w:t>
            </w:r>
          </w:p>
          <w:p w:rsidR="001632FF" w:rsidRPr="00AD721A" w:rsidRDefault="001632FF" w:rsidP="000A0AEB">
            <w:pPr>
              <w:jc w:val="center"/>
            </w:pPr>
            <w:r>
              <w:t>1-этажное, кадастровый номер 37:22:0</w:t>
            </w:r>
            <w:r w:rsidR="00A259CD">
              <w:t>20437:638,площадью 62,8 кв.м</w:t>
            </w:r>
          </w:p>
          <w:p w:rsidR="00585E87" w:rsidRPr="00AD721A" w:rsidRDefault="001632FF" w:rsidP="001632FF">
            <w:pPr>
              <w:jc w:val="center"/>
            </w:pPr>
            <w:r>
              <w:t>з</w:t>
            </w:r>
            <w:r w:rsidR="00585E87" w:rsidRPr="00AD721A">
              <w:t>ем</w:t>
            </w:r>
            <w:r>
              <w:t>ельный</w:t>
            </w:r>
            <w:r w:rsidR="00585E87" w:rsidRPr="00AD721A">
              <w:t xml:space="preserve"> участок </w:t>
            </w:r>
            <w:r>
              <w:t xml:space="preserve">кадастровый номер 37:22:020437:4, </w:t>
            </w:r>
            <w:r w:rsidR="00585E87" w:rsidRPr="00AD721A">
              <w:t xml:space="preserve">площадью </w:t>
            </w:r>
            <w:r>
              <w:t>13402</w:t>
            </w:r>
            <w:r w:rsidR="00585E87" w:rsidRPr="00AD721A">
              <w:t xml:space="preserve">  кв.м.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7" w:rsidRPr="00AD721A" w:rsidRDefault="00585E87" w:rsidP="000A0AEB">
            <w:pPr>
              <w:jc w:val="center"/>
            </w:pPr>
          </w:p>
          <w:p w:rsidR="00585E87" w:rsidRPr="00AD721A" w:rsidRDefault="00585E87" w:rsidP="000A0AEB">
            <w:pPr>
              <w:jc w:val="center"/>
            </w:pPr>
            <w:r w:rsidRPr="00AD721A">
              <w:t>продажа</w:t>
            </w:r>
          </w:p>
        </w:tc>
      </w:tr>
    </w:tbl>
    <w:p w:rsidR="00585E87" w:rsidRPr="00490E8A" w:rsidRDefault="00585E87" w:rsidP="00585E87"/>
    <w:p w:rsidR="00585E87" w:rsidRPr="00490E8A" w:rsidRDefault="00585E87" w:rsidP="00585E87">
      <w:pPr>
        <w:jc w:val="both"/>
        <w:rPr>
          <w:b/>
        </w:rPr>
      </w:pPr>
    </w:p>
    <w:p w:rsidR="00A71B0F" w:rsidRPr="00386F7F" w:rsidRDefault="00A71B0F" w:rsidP="00A71B0F">
      <w:pPr>
        <w:rPr>
          <w:b/>
        </w:rPr>
      </w:pPr>
      <w:proofErr w:type="gramStart"/>
      <w:r w:rsidRPr="00386F7F">
        <w:rPr>
          <w:b/>
        </w:rPr>
        <w:t>Исполняющий</w:t>
      </w:r>
      <w:proofErr w:type="gramEnd"/>
      <w:r w:rsidRPr="00386F7F">
        <w:rPr>
          <w:b/>
        </w:rPr>
        <w:t xml:space="preserve"> обязанности Главы</w:t>
      </w:r>
    </w:p>
    <w:p w:rsidR="00A71B0F" w:rsidRPr="00386F7F" w:rsidRDefault="00A71B0F" w:rsidP="00A71B0F">
      <w:pPr>
        <w:rPr>
          <w:b/>
        </w:rPr>
      </w:pPr>
      <w:r w:rsidRPr="00386F7F">
        <w:rPr>
          <w:b/>
        </w:rPr>
        <w:t xml:space="preserve">Юрьевецкого муниципального района                                  </w:t>
      </w:r>
      <w:r w:rsidR="00386F7F">
        <w:rPr>
          <w:b/>
        </w:rPr>
        <w:t xml:space="preserve">    </w:t>
      </w:r>
      <w:bookmarkStart w:id="0" w:name="_GoBack"/>
      <w:bookmarkEnd w:id="0"/>
      <w:r w:rsidRPr="00386F7F">
        <w:rPr>
          <w:b/>
        </w:rPr>
        <w:t xml:space="preserve"> С.В. </w:t>
      </w:r>
      <w:proofErr w:type="spellStart"/>
      <w:r w:rsidRPr="00386F7F">
        <w:rPr>
          <w:b/>
        </w:rPr>
        <w:t>Жубаркин</w:t>
      </w:r>
      <w:proofErr w:type="spellEnd"/>
    </w:p>
    <w:p w:rsidR="00A71B0F" w:rsidRPr="00386F7F" w:rsidRDefault="00A71B0F" w:rsidP="00A71B0F">
      <w:pPr>
        <w:rPr>
          <w:bCs/>
        </w:rPr>
      </w:pPr>
      <w:r w:rsidRPr="00386F7F">
        <w:rPr>
          <w:bCs/>
        </w:rPr>
        <w:t xml:space="preserve"> «____»_____________ 2020г.</w:t>
      </w:r>
    </w:p>
    <w:p w:rsidR="00A71B0F" w:rsidRPr="00386F7F" w:rsidRDefault="00A71B0F" w:rsidP="00A71B0F">
      <w:pPr>
        <w:rPr>
          <w:b/>
          <w:bCs/>
        </w:rPr>
      </w:pPr>
    </w:p>
    <w:p w:rsidR="00A71B0F" w:rsidRPr="00386F7F" w:rsidRDefault="00A71B0F" w:rsidP="00A71B0F">
      <w:pPr>
        <w:rPr>
          <w:b/>
          <w:bCs/>
        </w:rPr>
      </w:pPr>
      <w:r w:rsidRPr="00386F7F">
        <w:rPr>
          <w:b/>
          <w:bCs/>
        </w:rPr>
        <w:t>Председатель Совета Юрьевецкого</w:t>
      </w:r>
    </w:p>
    <w:p w:rsidR="00585E87" w:rsidRPr="00386F7F" w:rsidRDefault="00A71B0F" w:rsidP="00A259CD">
      <w:pPr>
        <w:tabs>
          <w:tab w:val="left" w:pos="6540"/>
        </w:tabs>
      </w:pPr>
      <w:r w:rsidRPr="00386F7F">
        <w:rPr>
          <w:b/>
          <w:bCs/>
        </w:rPr>
        <w:t xml:space="preserve">муниципального района </w:t>
      </w:r>
      <w:r w:rsidRPr="00386F7F">
        <w:rPr>
          <w:b/>
          <w:bCs/>
        </w:rPr>
        <w:tab/>
        <w:t xml:space="preserve"> С.А. Баранова</w:t>
      </w:r>
    </w:p>
    <w:sectPr w:rsidR="00585E87" w:rsidRPr="00386F7F" w:rsidSect="00794781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55"/>
    <w:rsid w:val="00111DF9"/>
    <w:rsid w:val="001632FF"/>
    <w:rsid w:val="001F559A"/>
    <w:rsid w:val="00386F7F"/>
    <w:rsid w:val="003D15C8"/>
    <w:rsid w:val="00444F02"/>
    <w:rsid w:val="00585E87"/>
    <w:rsid w:val="00794781"/>
    <w:rsid w:val="008D70B5"/>
    <w:rsid w:val="00A259CD"/>
    <w:rsid w:val="00A71B0F"/>
    <w:rsid w:val="00BC7455"/>
    <w:rsid w:val="00C2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3D15C8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3D15C8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Ирина</cp:lastModifiedBy>
  <cp:revision>7</cp:revision>
  <cp:lastPrinted>2020-09-10T12:01:00Z</cp:lastPrinted>
  <dcterms:created xsi:type="dcterms:W3CDTF">2018-08-27T06:01:00Z</dcterms:created>
  <dcterms:modified xsi:type="dcterms:W3CDTF">2020-10-29T07:37:00Z</dcterms:modified>
</cp:coreProperties>
</file>